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8104C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0</wp:posOffset>
                  </wp:positionV>
                  <wp:extent cx="1823085" cy="2372995"/>
                  <wp:effectExtent l="0" t="0" r="5715" b="825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085" cy="2372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753A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Кенесов Елдос Алмасұлы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8265F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8265F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753AD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8265F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7 7023981252</w:t>
            </w:r>
          </w:p>
          <w:p w:rsidR="00AE57EC" w:rsidRPr="00CC0CC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85789">
              <w:t>eldoskenesov700@gmail.com</w:t>
            </w:r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3537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қаңтар – 202</w:t>
            </w:r>
            <w:r w:rsidR="003537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жылдың </w:t>
            </w:r>
            <w:r w:rsidR="007A15A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желтоқсаны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8425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67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</w:t>
            </w:r>
            <w:proofErr w:type="spellStart"/>
            <w:r w:rsidR="00B65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Python,</w:t>
            </w:r>
            <w:r w:rsidR="00906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html-сайттар</w:t>
            </w:r>
            <w:proofErr w:type="spellEnd"/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C7282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іңіз: кітап оқу, </w:t>
            </w:r>
            <w:r w:rsidR="00110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компьютермен </w:t>
            </w:r>
            <w:r w:rsidR="00C728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 істеу</w:t>
            </w:r>
          </w:p>
          <w:p w:rsidR="006D2916" w:rsidRPr="00CC0CC1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C66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50165</wp:posOffset>
                  </wp:positionV>
                  <wp:extent cx="1670050" cy="2185670"/>
                  <wp:effectExtent l="0" t="0" r="6350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0" cy="218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0178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Кенесоа Елдос Алмасулы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7F0C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7F0C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E017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F0C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Холост</w:t>
            </w:r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9C11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9C11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02 3981252</w:t>
            </w:r>
          </w:p>
          <w:p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C11B6">
              <w:t>eldoskenesov700@gmail.com</w:t>
            </w:r>
          </w:p>
          <w:p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3537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январь – 202</w:t>
            </w:r>
            <w:r w:rsidR="003537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2,6</w:t>
            </w:r>
            <w:r w:rsidR="0054338A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7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Access, MS PowerPoint, Delphi7, Visual Studio C++, </w:t>
            </w:r>
            <w:proofErr w:type="spellStart"/>
            <w:r w:rsidR="00B65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Python,</w:t>
            </w:r>
            <w:r w:rsidR="00F036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html</w:t>
            </w:r>
            <w:proofErr w:type="spellEnd"/>
            <w:r w:rsidR="00F036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-сайты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9805B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9C11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на компьютере</w:t>
            </w:r>
          </w:p>
          <w:p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6B62C6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BB69E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8620" cy="2037100"/>
                  <wp:effectExtent l="0" t="0" r="0" b="127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648" cy="2039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952A5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Kenesov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Yeldos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Almasuly</w:t>
            </w:r>
            <w:proofErr w:type="spellEnd"/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="00CE0F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52A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952A5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CC0CC1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</w:t>
            </w:r>
            <w:r w:rsidR="00CE0F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023981252</w:t>
            </w:r>
          </w:p>
          <w:p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CE0FAD">
              <w:t>eldoskenesov700@gmail.com</w:t>
            </w: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</w:t>
            </w:r>
            <w:r w:rsidR="003537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</w:t>
            </w:r>
            <w:r w:rsidR="003537C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CC0CC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="0054338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67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</w:t>
            </w:r>
            <w:r w:rsidR="00B65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proofErr w:type="spellStart"/>
            <w:r w:rsidR="00F036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Python,html-web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9805B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="00EA1D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Work</w:t>
            </w:r>
            <w:proofErr w:type="spellEnd"/>
            <w:r w:rsidR="00EA1D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1D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on</w:t>
            </w:r>
            <w:proofErr w:type="spellEnd"/>
            <w:r w:rsidR="00EA1D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="00EA1D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pc</w:t>
            </w:r>
            <w:proofErr w:type="spellEnd"/>
          </w:p>
          <w:p w:rsidR="00246B06" w:rsidRPr="00CE51FF" w:rsidRDefault="00246B06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50D4" w:rsidRDefault="00BC50D4" w:rsidP="00E56468">
      <w:pPr>
        <w:spacing w:after="0" w:line="240" w:lineRule="auto"/>
      </w:pPr>
      <w:r>
        <w:separator/>
      </w:r>
    </w:p>
  </w:endnote>
  <w:endnote w:type="continuationSeparator" w:id="0">
    <w:p w:rsidR="00BC50D4" w:rsidRDefault="00BC50D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50D4" w:rsidRDefault="00BC50D4" w:rsidP="00E56468">
      <w:pPr>
        <w:spacing w:after="0" w:line="240" w:lineRule="auto"/>
      </w:pPr>
      <w:r>
        <w:separator/>
      </w:r>
    </w:p>
  </w:footnote>
  <w:footnote w:type="continuationSeparator" w:id="0">
    <w:p w:rsidR="00BC50D4" w:rsidRDefault="00BC50D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325801">
    <w:abstractNumId w:val="5"/>
  </w:num>
  <w:num w:numId="2" w16cid:durableId="1764640514">
    <w:abstractNumId w:val="4"/>
  </w:num>
  <w:num w:numId="3" w16cid:durableId="478032319">
    <w:abstractNumId w:val="6"/>
  </w:num>
  <w:num w:numId="4" w16cid:durableId="933367234">
    <w:abstractNumId w:val="1"/>
  </w:num>
  <w:num w:numId="5" w16cid:durableId="1408725499">
    <w:abstractNumId w:val="3"/>
  </w:num>
  <w:num w:numId="6" w16cid:durableId="2035157507">
    <w:abstractNumId w:val="2"/>
  </w:num>
  <w:num w:numId="7" w16cid:durableId="1323509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102B9"/>
    <w:rsid w:val="00155DA6"/>
    <w:rsid w:val="001565E4"/>
    <w:rsid w:val="00177FEA"/>
    <w:rsid w:val="001C5BEE"/>
    <w:rsid w:val="001D2582"/>
    <w:rsid w:val="001D7682"/>
    <w:rsid w:val="00246B06"/>
    <w:rsid w:val="00254A10"/>
    <w:rsid w:val="002C4E11"/>
    <w:rsid w:val="002D368E"/>
    <w:rsid w:val="002D48EA"/>
    <w:rsid w:val="00336E3D"/>
    <w:rsid w:val="003537C0"/>
    <w:rsid w:val="00363070"/>
    <w:rsid w:val="003B6208"/>
    <w:rsid w:val="003C5BB7"/>
    <w:rsid w:val="00432EBB"/>
    <w:rsid w:val="00497799"/>
    <w:rsid w:val="004C2D48"/>
    <w:rsid w:val="005005FE"/>
    <w:rsid w:val="0054338A"/>
    <w:rsid w:val="00585789"/>
    <w:rsid w:val="005A2358"/>
    <w:rsid w:val="006A2BED"/>
    <w:rsid w:val="006A2CDA"/>
    <w:rsid w:val="006B62C6"/>
    <w:rsid w:val="006D2916"/>
    <w:rsid w:val="006D7089"/>
    <w:rsid w:val="00753AD9"/>
    <w:rsid w:val="00784DC7"/>
    <w:rsid w:val="00794975"/>
    <w:rsid w:val="00797A14"/>
    <w:rsid w:val="007A15AB"/>
    <w:rsid w:val="007F0C9D"/>
    <w:rsid w:val="008104C7"/>
    <w:rsid w:val="00815F8A"/>
    <w:rsid w:val="008265F8"/>
    <w:rsid w:val="008425D5"/>
    <w:rsid w:val="00844AD9"/>
    <w:rsid w:val="0085227D"/>
    <w:rsid w:val="00876C1C"/>
    <w:rsid w:val="008A3202"/>
    <w:rsid w:val="008B467C"/>
    <w:rsid w:val="008B4C2E"/>
    <w:rsid w:val="008F6F43"/>
    <w:rsid w:val="009066C6"/>
    <w:rsid w:val="00952A52"/>
    <w:rsid w:val="009805BC"/>
    <w:rsid w:val="009C11B6"/>
    <w:rsid w:val="00A152A2"/>
    <w:rsid w:val="00A34E76"/>
    <w:rsid w:val="00A745C0"/>
    <w:rsid w:val="00A845E5"/>
    <w:rsid w:val="00AE57EC"/>
    <w:rsid w:val="00B04D9F"/>
    <w:rsid w:val="00B31756"/>
    <w:rsid w:val="00B40CBF"/>
    <w:rsid w:val="00B65930"/>
    <w:rsid w:val="00B65C66"/>
    <w:rsid w:val="00BB69E5"/>
    <w:rsid w:val="00BC50D4"/>
    <w:rsid w:val="00C171F1"/>
    <w:rsid w:val="00C433CB"/>
    <w:rsid w:val="00C517B5"/>
    <w:rsid w:val="00C72826"/>
    <w:rsid w:val="00CC0CC1"/>
    <w:rsid w:val="00CE0FAD"/>
    <w:rsid w:val="00CE51FF"/>
    <w:rsid w:val="00D35CF9"/>
    <w:rsid w:val="00D4695F"/>
    <w:rsid w:val="00D7690C"/>
    <w:rsid w:val="00DA31F4"/>
    <w:rsid w:val="00DC5249"/>
    <w:rsid w:val="00DD5699"/>
    <w:rsid w:val="00DE52DF"/>
    <w:rsid w:val="00E01784"/>
    <w:rsid w:val="00E27926"/>
    <w:rsid w:val="00E56468"/>
    <w:rsid w:val="00EA1D45"/>
    <w:rsid w:val="00EC05FA"/>
    <w:rsid w:val="00EC662A"/>
    <w:rsid w:val="00F036F1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eldos-2000@inbox.ru</cp:lastModifiedBy>
  <cp:revision>5</cp:revision>
  <dcterms:created xsi:type="dcterms:W3CDTF">2022-12-27T15:37:00Z</dcterms:created>
  <dcterms:modified xsi:type="dcterms:W3CDTF">2022-12-27T15:40:00Z</dcterms:modified>
</cp:coreProperties>
</file>